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52CFE" w14:textId="77777777" w:rsidR="00663666" w:rsidRDefault="00AD16D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St Michael’s Church Mission Fund One-Off Grants Application Form</w:t>
      </w:r>
    </w:p>
    <w:p w14:paraId="656BE549" w14:textId="77777777" w:rsidR="00663666" w:rsidRDefault="00AD16D3">
      <w:pPr>
        <w:rPr>
          <w:i/>
        </w:rPr>
      </w:pPr>
      <w:r>
        <w:rPr>
          <w:i/>
        </w:rPr>
        <w:t>This form is for applications to the one-off grants fund. The aim of the fund is to recognise the breadth of mission organisations supported by members of St Michael’s Church and offer some support, without entering into a more formal ‘mission partner’ rel</w:t>
      </w:r>
      <w:r>
        <w:rPr>
          <w:i/>
        </w:rPr>
        <w:t>ationship. Grants will usually be made once a year in the autumn. The grant size is £500-£1000 and can be made for a specific project or to meet the general costs of an organisation. All organisations supported through this fund must be UK registered chari</w:t>
      </w:r>
      <w:r>
        <w:rPr>
          <w:i/>
        </w:rPr>
        <w:t>ties.</w:t>
      </w:r>
    </w:p>
    <w:p w14:paraId="774819A0" w14:textId="77777777" w:rsidR="00663666" w:rsidRDefault="00AD16D3">
      <w:pPr>
        <w:rPr>
          <w:i/>
        </w:rPr>
      </w:pPr>
      <w:r>
        <w:rPr>
          <w:i/>
        </w:rPr>
        <w:t>Please note that any organisation that has already been a recipient of St Michael's Church funds in the previous 12 months is not usually eligible to apply to this Small Grants fund.</w:t>
      </w:r>
    </w:p>
    <w:p w14:paraId="240C15D9" w14:textId="77777777" w:rsidR="00663666" w:rsidRDefault="00AD16D3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APPLICANT DETAILS</w:t>
      </w:r>
    </w:p>
    <w:p w14:paraId="7EAEF015" w14:textId="77777777" w:rsidR="00663666" w:rsidRDefault="00AD16D3">
      <w:pPr>
        <w:rPr>
          <w:b/>
        </w:rPr>
      </w:pPr>
      <w:r>
        <w:rPr>
          <w:b/>
        </w:rPr>
        <w:t>Name of Proposer (who must be a member of St Mich</w:t>
      </w:r>
      <w:r>
        <w:rPr>
          <w:b/>
        </w:rPr>
        <w:t>ael’s Church).:</w:t>
      </w:r>
    </w:p>
    <w:p w14:paraId="183D560F" w14:textId="77777777" w:rsidR="00663666" w:rsidRDefault="00AD16D3">
      <w:pPr>
        <w:rPr>
          <w:b/>
        </w:rPr>
      </w:pPr>
      <w:r>
        <w:rPr>
          <w:b/>
        </w:rPr>
        <w:t>Email address:</w:t>
      </w:r>
    </w:p>
    <w:p w14:paraId="041B3DD1" w14:textId="77777777" w:rsidR="00663666" w:rsidRDefault="00AD16D3">
      <w:pPr>
        <w:rPr>
          <w:b/>
        </w:rPr>
      </w:pPr>
      <w:r>
        <w:rPr>
          <w:b/>
        </w:rPr>
        <w:t>Phone number</w:t>
      </w:r>
    </w:p>
    <w:p w14:paraId="241F2F87" w14:textId="77777777" w:rsidR="00663666" w:rsidRDefault="00AD16D3">
      <w:pPr>
        <w:rPr>
          <w:b/>
        </w:rPr>
      </w:pPr>
      <w:r>
        <w:rPr>
          <w:b/>
        </w:rPr>
        <w:t>Link to organisation:</w:t>
      </w:r>
    </w:p>
    <w:p w14:paraId="5B6F1526" w14:textId="77777777" w:rsidR="00663666" w:rsidRDefault="00AD16D3">
      <w:pPr>
        <w:rPr>
          <w:b/>
          <w:sz w:val="24"/>
          <w:szCs w:val="24"/>
        </w:rPr>
      </w:pPr>
      <w:r>
        <w:rPr>
          <w:b/>
          <w:sz w:val="24"/>
          <w:szCs w:val="24"/>
        </w:rPr>
        <w:t>ORGANISATION DETAILS</w:t>
      </w:r>
    </w:p>
    <w:p w14:paraId="4F8B3B1B" w14:textId="77777777" w:rsidR="00663666" w:rsidRDefault="00AD16D3">
      <w:pPr>
        <w:rPr>
          <w:b/>
        </w:rPr>
      </w:pPr>
      <w:r>
        <w:rPr>
          <w:b/>
        </w:rPr>
        <w:t>Name:</w:t>
      </w:r>
    </w:p>
    <w:p w14:paraId="2B674EA8" w14:textId="77777777" w:rsidR="00663666" w:rsidRDefault="00AD16D3">
      <w:pPr>
        <w:rPr>
          <w:b/>
        </w:rPr>
      </w:pPr>
      <w:r>
        <w:rPr>
          <w:b/>
        </w:rPr>
        <w:t>Website:</w:t>
      </w:r>
    </w:p>
    <w:p w14:paraId="35414053" w14:textId="77777777" w:rsidR="00663666" w:rsidRDefault="00AD16D3">
      <w:pPr>
        <w:rPr>
          <w:b/>
        </w:rPr>
      </w:pPr>
      <w:r>
        <w:rPr>
          <w:b/>
        </w:rPr>
        <w:t>Social Media Pages (if any):</w:t>
      </w:r>
    </w:p>
    <w:p w14:paraId="234D79F5" w14:textId="77777777" w:rsidR="00663666" w:rsidRDefault="00AD16D3">
      <w:pPr>
        <w:rPr>
          <w:b/>
        </w:rPr>
      </w:pPr>
      <w:r>
        <w:rPr>
          <w:b/>
        </w:rPr>
        <w:t>Registered Charity Number:</w:t>
      </w:r>
    </w:p>
    <w:p w14:paraId="6E4C829E" w14:textId="77777777" w:rsidR="00663666" w:rsidRDefault="00AD16D3">
      <w:pPr>
        <w:rPr>
          <w:b/>
        </w:rPr>
      </w:pPr>
      <w:r>
        <w:rPr>
          <w:b/>
        </w:rPr>
        <w:t xml:space="preserve">Expenditure during the last completed financial year:  </w:t>
      </w:r>
    </w:p>
    <w:p w14:paraId="083BE6B5" w14:textId="77777777" w:rsidR="00663666" w:rsidRDefault="00AD16D3">
      <w:pPr>
        <w:rPr>
          <w:b/>
        </w:rPr>
      </w:pPr>
      <w:r>
        <w:rPr>
          <w:b/>
        </w:rPr>
        <w:t>Please give an overview of the organisatio</w:t>
      </w:r>
      <w:r>
        <w:rPr>
          <w:b/>
        </w:rPr>
        <w:t>n’s activities (not more than 500 words):</w:t>
      </w:r>
    </w:p>
    <w:p w14:paraId="7D0E523E" w14:textId="77777777" w:rsidR="00663666" w:rsidRDefault="00AD16D3">
      <w:pPr>
        <w:rPr>
          <w:i/>
        </w:rPr>
      </w:pPr>
      <w:r>
        <w:rPr>
          <w:i/>
        </w:rPr>
        <w:t xml:space="preserve">What is </w:t>
      </w:r>
      <w:proofErr w:type="gramStart"/>
      <w:r>
        <w:rPr>
          <w:i/>
        </w:rPr>
        <w:t>its  vision</w:t>
      </w:r>
      <w:proofErr w:type="gramEnd"/>
      <w:r>
        <w:rPr>
          <w:i/>
        </w:rPr>
        <w:t xml:space="preserve"> and mission, where does it work, why you have applied for a grant and how would a small gift from St Michael’s  support its work.</w:t>
      </w:r>
    </w:p>
    <w:p w14:paraId="2975FFF9" w14:textId="77777777" w:rsidR="00663666" w:rsidRDefault="00663666">
      <w:pPr>
        <w:rPr>
          <w:i/>
        </w:rPr>
      </w:pPr>
    </w:p>
    <w:p w14:paraId="2EE9B937" w14:textId="77777777" w:rsidR="00663666" w:rsidRDefault="00663666">
      <w:pPr>
        <w:rPr>
          <w:i/>
        </w:rPr>
      </w:pPr>
    </w:p>
    <w:p w14:paraId="577350F0" w14:textId="77777777" w:rsidR="00663666" w:rsidRDefault="00663666">
      <w:pPr>
        <w:rPr>
          <w:i/>
        </w:rPr>
      </w:pPr>
    </w:p>
    <w:p w14:paraId="7DF4FED8" w14:textId="77777777" w:rsidR="00663666" w:rsidRDefault="00663666">
      <w:pPr>
        <w:rPr>
          <w:i/>
        </w:rPr>
      </w:pPr>
    </w:p>
    <w:p w14:paraId="3AE1A7BE" w14:textId="77777777" w:rsidR="00663666" w:rsidRDefault="00663666">
      <w:pPr>
        <w:rPr>
          <w:i/>
        </w:rPr>
      </w:pPr>
    </w:p>
    <w:p w14:paraId="7DED06DA" w14:textId="77777777" w:rsidR="00663666" w:rsidRDefault="00663666">
      <w:pPr>
        <w:rPr>
          <w:b/>
          <w:sz w:val="24"/>
          <w:szCs w:val="24"/>
        </w:rPr>
      </w:pPr>
    </w:p>
    <w:p w14:paraId="092CC971" w14:textId="77777777" w:rsidR="00663666" w:rsidRDefault="00663666">
      <w:pPr>
        <w:rPr>
          <w:b/>
          <w:sz w:val="24"/>
          <w:szCs w:val="24"/>
        </w:rPr>
      </w:pPr>
    </w:p>
    <w:p w14:paraId="1638AB6D" w14:textId="77777777" w:rsidR="00663666" w:rsidRDefault="00663666">
      <w:pPr>
        <w:rPr>
          <w:b/>
          <w:sz w:val="24"/>
          <w:szCs w:val="24"/>
        </w:rPr>
      </w:pPr>
    </w:p>
    <w:p w14:paraId="171530FE" w14:textId="77777777" w:rsidR="00663666" w:rsidRDefault="00663666">
      <w:pPr>
        <w:rPr>
          <w:b/>
          <w:sz w:val="24"/>
          <w:szCs w:val="24"/>
        </w:rPr>
      </w:pPr>
    </w:p>
    <w:p w14:paraId="23054330" w14:textId="77777777" w:rsidR="00663666" w:rsidRDefault="00663666">
      <w:pPr>
        <w:rPr>
          <w:b/>
          <w:sz w:val="24"/>
          <w:szCs w:val="24"/>
        </w:rPr>
      </w:pPr>
    </w:p>
    <w:p w14:paraId="1BEF43C9" w14:textId="77777777" w:rsidR="00663666" w:rsidRDefault="00AD16D3">
      <w:pPr>
        <w:rPr>
          <w:b/>
          <w:sz w:val="24"/>
          <w:szCs w:val="24"/>
        </w:rPr>
      </w:pPr>
      <w:r>
        <w:rPr>
          <w:b/>
          <w:sz w:val="24"/>
          <w:szCs w:val="24"/>
        </w:rPr>
        <w:t>FINANCIAL INFORMATION</w:t>
      </w:r>
    </w:p>
    <w:p w14:paraId="4508241A" w14:textId="77777777" w:rsidR="00663666" w:rsidRDefault="00AD16D3">
      <w:pPr>
        <w:rPr>
          <w:i/>
        </w:rPr>
      </w:pPr>
      <w:r>
        <w:rPr>
          <w:i/>
        </w:rPr>
        <w:t>Grants will only be paid into th</w:t>
      </w:r>
      <w:r>
        <w:rPr>
          <w:i/>
        </w:rPr>
        <w:t>e Charity’s bank account. Please provide the details here.</w:t>
      </w:r>
    </w:p>
    <w:tbl>
      <w:tblPr>
        <w:tblStyle w:val="a"/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6095"/>
      </w:tblGrid>
      <w:tr w:rsidR="00663666" w14:paraId="49F7B47B" w14:textId="77777777">
        <w:trPr>
          <w:trHeight w:val="42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C81E" w14:textId="77777777" w:rsidR="00663666" w:rsidRDefault="00AD1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850"/>
                <w:tab w:val="left" w:pos="1474"/>
                <w:tab w:val="left" w:pos="1814"/>
              </w:tabs>
              <w:spacing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Name of bank: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1C75" w14:textId="77777777" w:rsidR="00663666" w:rsidRDefault="00663666">
            <w:pPr>
              <w:spacing w:after="40"/>
            </w:pPr>
          </w:p>
        </w:tc>
      </w:tr>
      <w:tr w:rsidR="00663666" w14:paraId="307B3A87" w14:textId="77777777">
        <w:trPr>
          <w:trHeight w:val="42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B5D0" w14:textId="77777777" w:rsidR="00663666" w:rsidRDefault="00AD1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850"/>
                <w:tab w:val="left" w:pos="1474"/>
                <w:tab w:val="left" w:pos="1814"/>
              </w:tabs>
              <w:spacing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Address of </w:t>
            </w:r>
            <w:proofErr w:type="gramStart"/>
            <w:r>
              <w:rPr>
                <w:b/>
                <w:color w:val="000000"/>
              </w:rPr>
              <w:t>branch :</w:t>
            </w:r>
            <w:proofErr w:type="gram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D250" w14:textId="77777777" w:rsidR="00663666" w:rsidRDefault="00663666">
            <w:pPr>
              <w:spacing w:after="40"/>
            </w:pPr>
          </w:p>
        </w:tc>
      </w:tr>
      <w:tr w:rsidR="00663666" w14:paraId="54A17D76" w14:textId="77777777">
        <w:trPr>
          <w:trHeight w:val="42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235D" w14:textId="77777777" w:rsidR="00663666" w:rsidRDefault="00AD1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850"/>
                <w:tab w:val="left" w:pos="1474"/>
                <w:tab w:val="left" w:pos="1814"/>
              </w:tabs>
              <w:spacing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Account name: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63DA" w14:textId="77777777" w:rsidR="00663666" w:rsidRDefault="00663666">
            <w:pPr>
              <w:spacing w:after="40"/>
            </w:pPr>
          </w:p>
        </w:tc>
      </w:tr>
      <w:tr w:rsidR="00663666" w14:paraId="4AC1A010" w14:textId="77777777">
        <w:trPr>
          <w:trHeight w:val="42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EB7D" w14:textId="77777777" w:rsidR="00663666" w:rsidRDefault="00AD1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850"/>
                <w:tab w:val="left" w:pos="1474"/>
                <w:tab w:val="left" w:pos="1814"/>
              </w:tabs>
              <w:spacing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Sort code: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E928" w14:textId="77777777" w:rsidR="00663666" w:rsidRDefault="00663666">
            <w:pPr>
              <w:spacing w:after="40"/>
            </w:pPr>
          </w:p>
        </w:tc>
      </w:tr>
      <w:tr w:rsidR="00663666" w14:paraId="12C5C81F" w14:textId="77777777">
        <w:trPr>
          <w:trHeight w:val="42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5B76" w14:textId="77777777" w:rsidR="00663666" w:rsidRDefault="00AD1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850"/>
                <w:tab w:val="left" w:pos="1474"/>
                <w:tab w:val="left" w:pos="1814"/>
              </w:tabs>
              <w:spacing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Account </w:t>
            </w:r>
            <w:proofErr w:type="gramStart"/>
            <w:r>
              <w:rPr>
                <w:b/>
                <w:color w:val="000000"/>
              </w:rPr>
              <w:t>number :</w:t>
            </w:r>
            <w:proofErr w:type="gram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6295" w14:textId="77777777" w:rsidR="00663666" w:rsidRDefault="00663666">
            <w:pPr>
              <w:spacing w:after="40"/>
            </w:pPr>
          </w:p>
        </w:tc>
      </w:tr>
    </w:tbl>
    <w:p w14:paraId="489B11F9" w14:textId="77777777" w:rsidR="00663666" w:rsidRDefault="00663666"/>
    <w:p w14:paraId="000D4697" w14:textId="77777777" w:rsidR="00663666" w:rsidRDefault="00AD16D3">
      <w:pPr>
        <w:rPr>
          <w:sz w:val="24"/>
          <w:szCs w:val="24"/>
        </w:rPr>
      </w:pPr>
      <w:r>
        <w:rPr>
          <w:b/>
          <w:sz w:val="24"/>
          <w:szCs w:val="24"/>
        </w:rPr>
        <w:t>STATEMENT</w:t>
      </w:r>
    </w:p>
    <w:p w14:paraId="1859CD20" w14:textId="77777777" w:rsidR="00663666" w:rsidRDefault="00663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</w:rPr>
      </w:pPr>
    </w:p>
    <w:p w14:paraId="481EF5EE" w14:textId="77777777" w:rsidR="00663666" w:rsidRDefault="00AD16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I hereby declare that to the best of my knowledge the information I have given in this form is full</w:t>
      </w:r>
      <w:r>
        <w:rPr>
          <w:b/>
          <w:color w:val="000000"/>
        </w:rPr>
        <w:t xml:space="preserve"> and accurate.</w:t>
      </w:r>
    </w:p>
    <w:p w14:paraId="66CD8085" w14:textId="77777777" w:rsidR="00663666" w:rsidRDefault="00663666">
      <w:pPr>
        <w:rPr>
          <w:i/>
        </w:rPr>
      </w:pPr>
    </w:p>
    <w:p w14:paraId="74C86CDE" w14:textId="77777777" w:rsidR="00663666" w:rsidRDefault="00AD16D3">
      <w:r>
        <w:rPr>
          <w:b/>
        </w:rPr>
        <w:t xml:space="preserve">Name: </w:t>
      </w:r>
      <w:r>
        <w:t>…………………………………………………………………………………………….</w:t>
      </w:r>
    </w:p>
    <w:p w14:paraId="480578D5" w14:textId="77777777" w:rsidR="00663666" w:rsidRDefault="00663666">
      <w:pPr>
        <w:rPr>
          <w:b/>
        </w:rPr>
      </w:pPr>
    </w:p>
    <w:p w14:paraId="14F96AB5" w14:textId="77777777" w:rsidR="00663666" w:rsidRDefault="00663666"/>
    <w:p w14:paraId="3F7F67BD" w14:textId="77777777" w:rsidR="00663666" w:rsidRDefault="00AD16D3">
      <w:pPr>
        <w:rPr>
          <w:b/>
        </w:rPr>
      </w:pPr>
      <w:r>
        <w:rPr>
          <w:b/>
        </w:rPr>
        <w:t xml:space="preserve">Signature: </w:t>
      </w:r>
      <w:r>
        <w:t>……………………………………………………………………………………</w:t>
      </w:r>
      <w:proofErr w:type="gramStart"/>
      <w:r>
        <w:t>…..</w:t>
      </w:r>
      <w:proofErr w:type="gramEnd"/>
      <w:r>
        <w:t xml:space="preserve">                        </w:t>
      </w:r>
    </w:p>
    <w:p w14:paraId="15BB8A2A" w14:textId="77777777" w:rsidR="00663666" w:rsidRDefault="00663666">
      <w:pPr>
        <w:rPr>
          <w:b/>
        </w:rPr>
      </w:pPr>
    </w:p>
    <w:p w14:paraId="56B03231" w14:textId="77777777" w:rsidR="00663666" w:rsidRDefault="00AD16D3">
      <w:r>
        <w:rPr>
          <w:b/>
        </w:rPr>
        <w:t xml:space="preserve">Date: </w:t>
      </w:r>
      <w:r>
        <w:t>…………………………………….</w:t>
      </w:r>
    </w:p>
    <w:p w14:paraId="40825FD6" w14:textId="77777777" w:rsidR="00663666" w:rsidRDefault="00663666"/>
    <w:p w14:paraId="64A36D01" w14:textId="77777777" w:rsidR="00663666" w:rsidRDefault="00AD16D3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CONDITIONS</w:t>
      </w:r>
    </w:p>
    <w:p w14:paraId="6C99BE84" w14:textId="77777777" w:rsidR="00663666" w:rsidRDefault="00AD16D3">
      <w:pPr>
        <w:spacing w:after="0"/>
        <w:rPr>
          <w:i/>
          <w:color w:val="000000"/>
        </w:rPr>
      </w:pPr>
      <w:r>
        <w:rPr>
          <w:color w:val="000000"/>
        </w:rPr>
        <w:t xml:space="preserve">1. Once funds are received a receipt must be returned to the MSH Treasurer, Trevor Grant. </w:t>
      </w:r>
    </w:p>
    <w:p w14:paraId="612EB128" w14:textId="77777777" w:rsidR="00663666" w:rsidRDefault="00663666">
      <w:pPr>
        <w:spacing w:after="0"/>
        <w:rPr>
          <w:b/>
          <w:color w:val="000000"/>
        </w:rPr>
      </w:pPr>
    </w:p>
    <w:p w14:paraId="574F3840" w14:textId="77777777" w:rsidR="00663666" w:rsidRDefault="00AD16D3">
      <w:pPr>
        <w:spacing w:after="0"/>
        <w:rPr>
          <w:color w:val="000000"/>
        </w:rPr>
      </w:pPr>
      <w:r>
        <w:rPr>
          <w:color w:val="000000"/>
        </w:rPr>
        <w:t>2.</w:t>
      </w:r>
      <w:r>
        <w:rPr>
          <w:b/>
          <w:color w:val="000000"/>
        </w:rPr>
        <w:t xml:space="preserve"> </w:t>
      </w:r>
      <w:r>
        <w:rPr>
          <w:color w:val="000000"/>
        </w:rPr>
        <w:t>St Michael’s Church would like to publish a list of one-off grants given each year including the organisation name and some photographs of its work. This could b</w:t>
      </w:r>
      <w:r>
        <w:rPr>
          <w:color w:val="000000"/>
        </w:rPr>
        <w:t xml:space="preserve">e in print, on the website, social media or during live-streamed services. </w:t>
      </w:r>
    </w:p>
    <w:p w14:paraId="152DDE99" w14:textId="77777777" w:rsidR="00663666" w:rsidRDefault="00663666">
      <w:pPr>
        <w:spacing w:after="0"/>
        <w:rPr>
          <w:b/>
          <w:color w:val="000000"/>
        </w:rPr>
      </w:pPr>
    </w:p>
    <w:p w14:paraId="1BC143EA" w14:textId="77777777" w:rsidR="00663666" w:rsidRDefault="00AD16D3">
      <w:pPr>
        <w:rPr>
          <w:b/>
          <w:color w:val="000000"/>
        </w:rPr>
      </w:pPr>
      <w:r>
        <w:rPr>
          <w:i/>
          <w:color w:val="000000"/>
        </w:rPr>
        <w:t>Please confirm permission for use of this material in these ways</w:t>
      </w:r>
      <w:r>
        <w:rPr>
          <w:b/>
          <w:color w:val="000000"/>
        </w:rPr>
        <w:t>:    YES     NO</w:t>
      </w:r>
    </w:p>
    <w:p w14:paraId="6057218D" w14:textId="77777777" w:rsidR="00663666" w:rsidRDefault="00AD16D3">
      <w:pPr>
        <w:spacing w:after="0"/>
        <w:rPr>
          <w:color w:val="000000"/>
        </w:rPr>
      </w:pPr>
      <w:r>
        <w:rPr>
          <w:color w:val="000000"/>
        </w:rPr>
        <w:t>If you have answered YES above, please send us up to 3 photographs of the work and the organisation</w:t>
      </w:r>
      <w:r>
        <w:rPr>
          <w:color w:val="000000"/>
        </w:rPr>
        <w:t>’s logo within 6 months of receiving the grant.</w:t>
      </w:r>
    </w:p>
    <w:p w14:paraId="09AF0B3F" w14:textId="77777777" w:rsidR="00663666" w:rsidRDefault="00663666">
      <w:pPr>
        <w:spacing w:after="0"/>
        <w:rPr>
          <w:color w:val="000000"/>
        </w:rPr>
      </w:pPr>
    </w:p>
    <w:p w14:paraId="1B4F2E61" w14:textId="6CC2637B" w:rsidR="00663666" w:rsidRDefault="00AD16D3">
      <w:pPr>
        <w:rPr>
          <w:b/>
          <w:color w:val="000000"/>
        </w:rPr>
      </w:pPr>
      <w:bookmarkStart w:id="1" w:name="_heading=h.gjdgxs" w:colFirst="0" w:colLast="0"/>
      <w:bookmarkEnd w:id="1"/>
      <w:r>
        <w:rPr>
          <w:b/>
          <w:color w:val="000000"/>
        </w:rPr>
        <w:t xml:space="preserve">PLEASE RETURN YOUR COMPLETED APPLICATION FORM TO TREVOR GRANT VIA </w:t>
      </w:r>
      <w:hyperlink r:id="rId7">
        <w:r>
          <w:rPr>
            <w:b/>
            <w:color w:val="0563C1"/>
            <w:u w:val="single"/>
          </w:rPr>
          <w:t>msh@stmichaelsbristol.org</w:t>
        </w:r>
      </w:hyperlink>
      <w:r>
        <w:rPr>
          <w:b/>
          <w:color w:val="0563C1"/>
          <w:u w:val="single"/>
        </w:rPr>
        <w:t xml:space="preserve"> </w:t>
      </w:r>
      <w:r>
        <w:rPr>
          <w:b/>
          <w:color w:val="000000"/>
        </w:rPr>
        <w:t xml:space="preserve">BY </w:t>
      </w:r>
      <w:r>
        <w:rPr>
          <w:b/>
        </w:rPr>
        <w:t>3</w:t>
      </w:r>
      <w:r w:rsidR="00792804">
        <w:rPr>
          <w:b/>
        </w:rPr>
        <w:t>0 June</w:t>
      </w:r>
      <w:r>
        <w:rPr>
          <w:b/>
          <w:color w:val="000000"/>
        </w:rPr>
        <w:t xml:space="preserve"> 202</w:t>
      </w:r>
      <w:r w:rsidR="00792804">
        <w:rPr>
          <w:b/>
        </w:rPr>
        <w:t>6</w:t>
      </w:r>
    </w:p>
    <w:sectPr w:rsidR="00663666">
      <w:head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6700E" w14:textId="77777777" w:rsidR="00AD16D3" w:rsidRDefault="00AD16D3">
      <w:pPr>
        <w:spacing w:after="0" w:line="240" w:lineRule="auto"/>
      </w:pPr>
      <w:r>
        <w:separator/>
      </w:r>
    </w:p>
  </w:endnote>
  <w:endnote w:type="continuationSeparator" w:id="0">
    <w:p w14:paraId="7575FC1C" w14:textId="77777777" w:rsidR="00AD16D3" w:rsidRDefault="00AD1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E745E" w14:textId="77777777" w:rsidR="00AD16D3" w:rsidRDefault="00AD16D3">
      <w:pPr>
        <w:spacing w:after="0" w:line="240" w:lineRule="auto"/>
      </w:pPr>
      <w:r>
        <w:separator/>
      </w:r>
    </w:p>
  </w:footnote>
  <w:footnote w:type="continuationSeparator" w:id="0">
    <w:p w14:paraId="476B5D26" w14:textId="77777777" w:rsidR="00AD16D3" w:rsidRDefault="00AD1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E2EF6" w14:textId="77777777" w:rsidR="00663666" w:rsidRDefault="00AD16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b/>
        <w:noProof/>
        <w:color w:val="000000"/>
        <w:sz w:val="28"/>
        <w:szCs w:val="28"/>
      </w:rPr>
      <w:drawing>
        <wp:inline distT="0" distB="0" distL="0" distR="0" wp14:anchorId="45B404FE" wp14:editId="26305D11">
          <wp:extent cx="1763646" cy="782366"/>
          <wp:effectExtent l="0" t="0" r="0" b="0"/>
          <wp:docPr id="1479142316" name="image1.png" descr="A logo with text on i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logo with text on i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3646" cy="7823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286F1205" wp14:editId="4813102D">
          <wp:extent cx="797540" cy="787289"/>
          <wp:effectExtent l="0" t="0" r="0" b="0"/>
          <wp:docPr id="14791423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7540" cy="7872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666"/>
    <w:rsid w:val="0041785A"/>
    <w:rsid w:val="00663666"/>
    <w:rsid w:val="00792804"/>
    <w:rsid w:val="007F5494"/>
    <w:rsid w:val="00AD16D3"/>
    <w:rsid w:val="00EA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30834"/>
  <w15:docId w15:val="{556D967E-A811-AE4A-AC18-5A12CEE4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body">
    <w:name w:val="Table body"/>
    <w:basedOn w:val="Normal"/>
    <w:rsid w:val="00040900"/>
    <w:pPr>
      <w:widowControl w:val="0"/>
      <w:tabs>
        <w:tab w:val="left" w:pos="340"/>
        <w:tab w:val="left" w:pos="850"/>
        <w:tab w:val="left" w:pos="1474"/>
        <w:tab w:val="left" w:pos="1814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 Narrow" w:eastAsia="Times New Roman" w:hAnsi="Arial Narrow" w:cs="Times New Roman"/>
      <w:color w:val="000000"/>
      <w:sz w:val="24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40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09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9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900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04090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40900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Revision">
    <w:name w:val="Revision"/>
    <w:hidden/>
    <w:uiPriority w:val="99"/>
    <w:semiHidden/>
    <w:rsid w:val="00C04F9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6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953"/>
  </w:style>
  <w:style w:type="paragraph" w:styleId="Footer">
    <w:name w:val="footer"/>
    <w:basedOn w:val="Normal"/>
    <w:link w:val="FooterChar"/>
    <w:uiPriority w:val="99"/>
    <w:unhideWhenUsed/>
    <w:rsid w:val="00006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953"/>
  </w:style>
  <w:style w:type="character" w:styleId="Hyperlink">
    <w:name w:val="Hyperlink"/>
    <w:basedOn w:val="DefaultParagraphFont"/>
    <w:uiPriority w:val="99"/>
    <w:unhideWhenUsed/>
    <w:rsid w:val="00AB5C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C5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WVV6PcFaqjybd+AiTPWeyKsqtQ==">CgMxLjAyCGguZ2pkZ3hzOAByITE0NWYxRWE4YjJmVFhXcDNGQUFCOHZaanpfejRNY3ludQ==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Nash</dc:creator>
  <cp:lastModifiedBy>Laura Thomas</cp:lastModifiedBy>
  <cp:revision>2</cp:revision>
  <dcterms:created xsi:type="dcterms:W3CDTF">2026-05-05T13:50:00Z</dcterms:created>
  <dcterms:modified xsi:type="dcterms:W3CDTF">2026-05-05T13:50:00Z</dcterms:modified>
</cp:coreProperties>
</file>